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A86" w:rsidRDefault="00877A86" w:rsidP="0045025C">
      <w:pPr>
        <w:pStyle w:val="pt-a"/>
        <w:rPr>
          <w:rStyle w:val="pt-a0"/>
        </w:rPr>
      </w:pPr>
    </w:p>
    <w:p w:rsidR="00AD5770" w:rsidRDefault="00AD5770" w:rsidP="0045025C">
      <w:pPr>
        <w:pStyle w:val="pt-a"/>
        <w:rPr>
          <w:rStyle w:val="pt-a0"/>
        </w:rPr>
      </w:pPr>
    </w:p>
    <w:p w:rsidR="0045025C" w:rsidRPr="00106F45" w:rsidRDefault="0045025C" w:rsidP="0045025C">
      <w:pPr>
        <w:pStyle w:val="pt-a"/>
      </w:pPr>
      <w:r w:rsidRPr="00106F45">
        <w:rPr>
          <w:rStyle w:val="pt-a0"/>
        </w:rPr>
        <w:t>ПЕРЕЧЕНЬ</w:t>
      </w:r>
      <w:r w:rsidRPr="00106F45">
        <w:t xml:space="preserve"> </w:t>
      </w:r>
    </w:p>
    <w:p w:rsidR="0045025C" w:rsidRPr="00106F45" w:rsidRDefault="0045025C" w:rsidP="0045025C">
      <w:pPr>
        <w:pStyle w:val="pt-a"/>
      </w:pPr>
      <w:r w:rsidRPr="00106F45">
        <w:rPr>
          <w:rStyle w:val="pt-a0"/>
        </w:rPr>
        <w:t xml:space="preserve">действующих муниципальных нормативных правовых актов департамента </w:t>
      </w:r>
      <w:r w:rsidR="00BC191A" w:rsidRPr="00106F45">
        <w:rPr>
          <w:rStyle w:val="pt-a0"/>
        </w:rPr>
        <w:t>экономического развития</w:t>
      </w:r>
      <w:r w:rsidRPr="00106F45">
        <w:rPr>
          <w:rStyle w:val="pt-a0"/>
        </w:rPr>
        <w:t> </w:t>
      </w:r>
      <w:r w:rsidRPr="00106F45">
        <w:t xml:space="preserve"> </w:t>
      </w:r>
    </w:p>
    <w:p w:rsidR="0045025C" w:rsidRPr="00106F45" w:rsidRDefault="0045025C" w:rsidP="0045025C">
      <w:pPr>
        <w:pStyle w:val="pt-a"/>
      </w:pPr>
      <w:r w:rsidRPr="00106F45">
        <w:rPr>
          <w:rStyle w:val="pt-a0"/>
        </w:rPr>
        <w:t>администрации города, подлежащих анализу на соответствие антимонопольному законодательству</w:t>
      </w:r>
      <w:r w:rsidRPr="00106F45">
        <w:t xml:space="preserve"> </w:t>
      </w:r>
    </w:p>
    <w:p w:rsidR="00ED51E4" w:rsidRDefault="0045025C" w:rsidP="0045025C">
      <w:pPr>
        <w:pStyle w:val="pt-a"/>
      </w:pPr>
      <w:r w:rsidRPr="00106F45">
        <w:rPr>
          <w:rStyle w:val="pt-a0"/>
        </w:rPr>
        <w:t>за 202</w:t>
      </w:r>
      <w:r w:rsidR="000C4B38">
        <w:rPr>
          <w:rStyle w:val="pt-a0"/>
          <w:lang w:val="en-US"/>
        </w:rPr>
        <w:t>4</w:t>
      </w:r>
      <w:r w:rsidRPr="00106F45">
        <w:rPr>
          <w:rStyle w:val="pt-a0"/>
        </w:rPr>
        <w:t xml:space="preserve"> год</w:t>
      </w:r>
      <w:r w:rsidRPr="00106F45">
        <w:t xml:space="preserve"> </w:t>
      </w:r>
    </w:p>
    <w:p w:rsidR="00AD5770" w:rsidRDefault="00AD5770" w:rsidP="0045025C">
      <w:pPr>
        <w:pStyle w:val="pt-a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8"/>
        <w:gridCol w:w="5120"/>
        <w:gridCol w:w="3879"/>
        <w:gridCol w:w="2359"/>
        <w:gridCol w:w="2594"/>
      </w:tblGrid>
      <w:tr w:rsidR="00106F45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НПА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на текст НПА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 для направления замечаний и</w:t>
            </w:r>
          </w:p>
          <w:p w:rsidR="0045025C" w:rsidRPr="006026EC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предложений</w:t>
            </w: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и окончания приема замечаний и предложений по</w:t>
            </w:r>
          </w:p>
          <w:p w:rsidR="0045025C" w:rsidRPr="00106F45" w:rsidRDefault="0045025C" w:rsidP="00ED51E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действующим НПА</w:t>
            </w:r>
          </w:p>
        </w:tc>
      </w:tr>
      <w:tr w:rsidR="00F319DA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9DA" w:rsidRPr="006026EC" w:rsidRDefault="00F319DA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F319DA" w:rsidRPr="006026EC" w:rsidRDefault="00F319DA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319DA" w:rsidRPr="00F319DA" w:rsidRDefault="00151FC6" w:rsidP="00B877D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16.01.2024 №21 </w:t>
            </w:r>
            <w:r w:rsidRPr="00151F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дошкольным образовательным учреждени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ем детским садом №7 "Жар-птица"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FC6" w:rsidRDefault="00151FC6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2D06D9" w:rsidRDefault="000B13E8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="00B403D2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https://www.n-vartovsk.ru/documents/agPost/16-01-2024/21.html</w:t>
              </w:r>
            </w:hyperlink>
          </w:p>
          <w:p w:rsidR="00B403D2" w:rsidRPr="00BD0411" w:rsidRDefault="00B403D2" w:rsidP="00F319DA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7E8" w:rsidRDefault="00F227E8" w:rsidP="00F319DA">
            <w:pPr>
              <w:jc w:val="center"/>
            </w:pPr>
          </w:p>
          <w:p w:rsidR="00F319DA" w:rsidRPr="006026EC" w:rsidRDefault="000B13E8" w:rsidP="00F319DA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8" w:history="1"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F319DA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F319DA" w:rsidRPr="006026EC" w:rsidRDefault="00F319DA" w:rsidP="00F319DA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423BE" w:rsidRDefault="001423BE" w:rsidP="00F3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D06D9" w:rsidRDefault="002D06D9" w:rsidP="00F3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19DA" w:rsidRPr="00106F45" w:rsidRDefault="00C572F2" w:rsidP="00F3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7843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176B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.04</w:t>
            </w:r>
            <w:r w:rsidR="00F319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CD06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F319DA"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F319DA" w:rsidRPr="00D46B22" w:rsidRDefault="00784344" w:rsidP="004F01EB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="00F319DA"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F319DA"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CD061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857814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Pr="006026EC" w:rsidRDefault="00857814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Default="00151FC6" w:rsidP="00857814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151F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17.01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.2024 №25 </w:t>
            </w:r>
            <w:r w:rsidRPr="00151F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дошкольным образовательным учреждением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детским садом №31 "Медвежонок"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1FC6" w:rsidRDefault="00151FC6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2D06D9" w:rsidRDefault="000B13E8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9" w:history="1">
              <w:r w:rsidR="00B403D2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https://www.n-vartovsk.ru/documents/agPost/17-01-2024/25.html</w:t>
              </w:r>
            </w:hyperlink>
          </w:p>
          <w:p w:rsidR="00B403D2" w:rsidRPr="00BD0411" w:rsidRDefault="00B403D2" w:rsidP="00857814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Default="00857814" w:rsidP="00857814">
            <w:pPr>
              <w:jc w:val="center"/>
            </w:pPr>
          </w:p>
          <w:p w:rsidR="00857814" w:rsidRPr="006026EC" w:rsidRDefault="000B13E8" w:rsidP="00857814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0" w:history="1">
              <w:r w:rsidR="0085781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857814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857814" w:rsidRPr="006026EC" w:rsidRDefault="00857814" w:rsidP="00857814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57814" w:rsidRDefault="00857814" w:rsidP="008578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857814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20.02.2024 №127 </w:t>
            </w:r>
            <w:r w:rsidRPr="00151F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№44 с углубленным изучением отдельных предметов имени Константина Дмитриевича Ушинского"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1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https://www.n-vartovsk.ru/documents/agPost/20-02-2024/127.html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2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151FC6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22.02.2024 №133 </w:t>
            </w:r>
            <w:r w:rsidRPr="00151F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вляемые муниципальным бюджетным </w:t>
            </w:r>
            <w:r w:rsidRPr="00151F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общеобразовательным учреждением "Средняя школа №29"</w:t>
            </w:r>
          </w:p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3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https://www.n-vartovsk.ru/documents/agPost/22-02-2024/133.html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4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12.04.2024 №296 </w:t>
            </w:r>
            <w:r w:rsidRPr="00C56B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155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вляемые муниципальным бюджетным </w:t>
            </w:r>
            <w:r w:rsidRPr="00155D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учреждением "Средняя школа №8"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5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https://www.n-vartovsk.ru/documents/agPost/12-04-2024/296.html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6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D74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12.04.2024 №297 "Об установлении тарифов на услуги, предоставляемые муниципальным бюджетным общеобразовательным учреждением "Средняя школа №6"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7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https://www.n-vartovsk.ru/documents/agPost/12-04-2024/297.html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18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D74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06.06.2024 №450 "Об установлении тарифов на услуги, предоставляемые муниципальным бюджетным общеобразовательным учреждением "Лицей №1 имени Александра Сергеевича Пушкина"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19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https://www.n-vartovsk.ru/documents/agPost/06-06-2024/450.html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0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D74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13.06.2024 №465 "Об установлении тарифов на услуги, предоставляемые муниципальным бюджетным дошкольным образовательным учреждением детским садом №9 "Малахитовая шкатулка"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1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https://www.n-vartovsk.ru/documents/agPost/13-06-2024/465.html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2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D74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13.06.2024 №466 "О внесении изменения в постановление администрации города от 20.02.2024 №127 "Об установлении тарифов на услуги, предоставляемые муниципальным бюджетным общеобразовательным учреждением "Средняя школа №44 с углубленным изучением отдельных предметов имени Константина Дмитриевича Ушинского"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23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https://www.n-vartovsk.ru/documents/agPost/13-06-2024/466.html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4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C73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</w:t>
            </w:r>
            <w:r w:rsidRPr="00D741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20.06.2024 №485 "Об установлении тарифов на услуги, предоставляемые муниципальным бюджетным общеобразовательным учреждением "Средняя школа №32"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25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https://www.n-vartovsk.ru/documents/agPost/20-06-2024/485.html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6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D62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</w:t>
            </w:r>
            <w:r w:rsidRPr="00885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 26.06.2024 №502 </w:t>
            </w:r>
            <w:r w:rsidRPr="008856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8856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№40"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27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https://www.n-vartovsk.ru/documents/agPost/26-06-2024/502.html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28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D62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остановление администрации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города от 22.07.2024 №601 </w:t>
            </w:r>
            <w:r w:rsidRPr="00BA0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D626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№1 имени Алексея Владимировича Войналовича"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29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https://www.n-vartovsk.ru/documents/agPost/22-07-2024/601.html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0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D62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от 06.08.2024 №656 </w:t>
            </w:r>
            <w:r w:rsidRPr="00BA0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78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8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общеобразовательным учреждением "Гимназия №1"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31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https://www.n-vartovsk.ru/documents/agPost/06-08-2024/656.html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2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D62E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тановление администрации города от 16.08.2024 №698 </w:t>
            </w:r>
            <w:r w:rsidRPr="00BA0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78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дошкольным образовательным учреждением детским садом №47 "Успех"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33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https://www.n-vartovsk.ru/documents/agPost/16-08-2024/698.html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4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255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06.09.2024 №774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556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"Об установлении тарифов на услуги, предоставляемые муниципальным бюджетным дошкольным образовательным учреждением детским садом №7 "Жар-птица"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35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https://www.n-vartovsk.ru/documents/agPost/06-09-2024/774.html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6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6426E0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144D2E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06.09.2024 №775 </w:t>
            </w:r>
            <w:r w:rsidRPr="00BA01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r w:rsidRPr="0078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№2 - многопрофильная имени заслуженного строителя Российской Федерации Евгения Ивановича Куропаткина"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37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https://www.n-vartovsk.ru/documents/agPost/06-09-2024/775.html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38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pStyle w:val="aa"/>
              <w:shd w:val="clear" w:color="auto" w:fill="FFFFFF"/>
              <w:spacing w:after="150"/>
              <w:jc w:val="both"/>
            </w:pPr>
            <w:r>
              <w:t xml:space="preserve">Постановление администрации города от 02.10.2024 №875 </w:t>
            </w:r>
            <w:r w:rsidRPr="000667F8">
              <w:t>"</w:t>
            </w:r>
            <w:r w:rsidRPr="004408BC">
              <w:t>Об установлении тарифов на услуги, предоставляемые муниципальным бюджетным общеобразовательным учреждением "Средняя школа №11"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39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https://www.n-vartovsk.ru/documents/agPost/02-10-2024/875.html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0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pStyle w:val="aa"/>
              <w:shd w:val="clear" w:color="auto" w:fill="FFFFFF"/>
              <w:spacing w:after="150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144D2E">
              <w:rPr>
                <w:color w:val="000000"/>
              </w:rPr>
              <w:t>ос</w:t>
            </w:r>
            <w:r>
              <w:rPr>
                <w:color w:val="000000"/>
              </w:rPr>
              <w:t xml:space="preserve">тановление администрации города </w:t>
            </w:r>
            <w:r w:rsidRPr="00372858">
              <w:rPr>
                <w:color w:val="000000"/>
              </w:rPr>
              <w:t>от 09.10.2024 №905 "Об установлении тарифов на услуги, предоставляемые муниципальным бюджетным общеобразовательным учреждением "Средняя школа №25"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41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https://www.n-vartovsk.ru/documents/agPost/09-10-2024/905.html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2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br w:type="page"/>
            </w:r>
            <w:r w:rsidRPr="006026EC">
              <w:br w:type="pag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98065D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 </w:t>
            </w:r>
            <w:r w:rsidRPr="0037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10.10.2024 №909 "Об установлении тарифов на услуги, предоставляемые муниципальным бюджетным дошкольным образовательным учреждением детским садом №27 "Филиппок"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43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https://www.n-vartovsk.ru/documents/agPost/10-10-2024/909.html</w:t>
              </w:r>
            </w:hyperlink>
          </w:p>
          <w:p w:rsidR="005C4FD0" w:rsidRPr="00BD0411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4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A60B54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3728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15.10.2024 №927 "Об установлении тарифов на услуги, предоставляемые муниципальным бюджетным общеобразовательным учреждением "Средняя школа №17"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45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https://www.n-vartovsk.ru/documents/agPost/15-10-2024/927.html</w:t>
              </w:r>
            </w:hyperlink>
          </w:p>
          <w:p w:rsidR="005C4FD0" w:rsidRPr="00A55EEB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6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4719B8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050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13.11.2024 №1018 "Об установлении тарифов на услуги, предоставляемые муниципальным бюджетным общеобразовательным учреждением "Лицей №2"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47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https://www.n-vartovsk.ru/documents/agPost/13-11-2024/1018.html</w:t>
              </w:r>
            </w:hyperlink>
          </w:p>
          <w:p w:rsidR="005C4FD0" w:rsidRPr="00A55EEB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48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426E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0501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13.11.2024 №1019 "Об установлении тарифов на услуги, предоставляемые муниципальным бюджетным общеобразовательным учреждением "Средняя школа №10"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49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https://www.n-vartovsk.ru/documents/agPost/13-11-2024/1019.html</w:t>
              </w:r>
            </w:hyperlink>
          </w:p>
          <w:p w:rsidR="005C4FD0" w:rsidRPr="00CA240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0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426E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15.11.2024 №1031 </w:t>
            </w:r>
            <w:r w:rsidRPr="00565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81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№34"</w:t>
            </w:r>
          </w:p>
        </w:tc>
        <w:tc>
          <w:tcPr>
            <w:tcW w:w="3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770" w:rsidRDefault="00AD5770" w:rsidP="005C4FD0">
            <w:pPr>
              <w:spacing w:after="0" w:line="240" w:lineRule="auto"/>
              <w:jc w:val="center"/>
            </w:pPr>
          </w:p>
          <w:p w:rsidR="005C4FD0" w:rsidRDefault="000B13E8" w:rsidP="005C4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r:id="rId51" w:history="1">
              <w:r w:rsidR="005C4FD0" w:rsidRPr="00A260D3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https://www.n-vartovsk.ru/documents/agPost/15-11-2024/1031.html</w:t>
              </w:r>
            </w:hyperlink>
          </w:p>
          <w:p w:rsidR="005C4FD0" w:rsidRPr="003F1F37" w:rsidRDefault="005C4FD0" w:rsidP="005C4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2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A60B54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3C3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15.11.2024 №1032 "Об установлении тарифов на услуги, предоставляемые муниципальным бюджетным общеобразовательным учреждением "Средняя школа №42"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53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https://www.n-vartovsk.ru/documents/agPost/15-11-2024/1032.html</w:t>
              </w:r>
            </w:hyperlink>
          </w:p>
          <w:p w:rsidR="005C4FD0" w:rsidRPr="00CA2400" w:rsidRDefault="005C4FD0" w:rsidP="005C4FD0">
            <w:pPr>
              <w:spacing w:after="0" w:line="259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426E0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4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A60B54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3C34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21.11.2024 №1045 "Об установлении тарифов на услуги, предоставляемые муниципальным бюджетным общеобразовательным учреждением "Средняя школа №7"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5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https://www.n-vartovsk.ru/documents/agPost/21-11-2024/1045.html</w:t>
              </w:r>
            </w:hyperlink>
          </w:p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6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D46B22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1B11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тановление администрации города от 21.11.2024 №1046 </w:t>
            </w:r>
            <w:r w:rsidRPr="00565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81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№12"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7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https://www.n-vartovsk.ru/documents/agPost/21-11-2024/1046.html</w:t>
              </w:r>
            </w:hyperlink>
          </w:p>
          <w:p w:rsidR="005C4FD0" w:rsidRPr="006026EC" w:rsidRDefault="005C4FD0" w:rsidP="005C4FD0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58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25.11.2024 №1056</w:t>
            </w:r>
            <w:r w:rsidRPr="004519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"Об установлении тарифов на услуги, предоставляемые муниципальным бюджетным общеобразовательны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учреждением "Лицей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59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https://www.n-vartovsk.ru/documents/agPost/25-11-2024/1056.html</w:t>
              </w:r>
            </w:hyperlink>
          </w:p>
          <w:p w:rsidR="005C4FD0" w:rsidRPr="005A19D6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0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12.12.2024 №1136 </w:t>
            </w:r>
            <w:r w:rsidRPr="00565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81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№14"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61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https://www.n-vartovsk.ru/documents/agPost/12-12-2024/1136.html</w:t>
              </w:r>
            </w:hyperlink>
          </w:p>
          <w:p w:rsidR="005C4FD0" w:rsidRPr="005A19D6" w:rsidRDefault="005C4FD0" w:rsidP="005C4FD0">
            <w:pPr>
              <w:spacing w:after="0" w:line="259" w:lineRule="auto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2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13.12.2024 №1148 </w:t>
            </w:r>
            <w:r w:rsidRPr="00565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81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учреждением "Средняя школа №15 имени сержанта Игоря Александровича Василенко"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3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https://www.n-vartovsk.ru/documents/agPost/13-12-2024/1148.html</w:t>
              </w:r>
            </w:hyperlink>
          </w:p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4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4A1109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31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18.12.2024 №1160 </w:t>
            </w:r>
            <w:r w:rsidRPr="00565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81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установлении тарифов на услуги, предоставляемые муниципальным бюджетным общеобразовательным учреж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дением "Средняя школа №22</w:t>
            </w:r>
            <w:r w:rsidRPr="008123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5" w:history="1">
              <w:r w:rsidR="005C4FD0" w:rsidRPr="00A260D3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https://www.n-vartovsk.ru/documents/agPost/18-12-2024/1160.html</w:t>
              </w:r>
            </w:hyperlink>
          </w:p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6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5C4FD0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6026EC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26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49544E" w:rsidRDefault="005C4FD0" w:rsidP="005C4FD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Pr="008713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18.12.2024 №1161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r w:rsidRPr="005B6C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установлении стоимости услуг              по погребению, предоставляемых специализированной службой по вопросам похоронного дела муниципального бюджетного учреждения "Управление             по дорожному хозяйству и благоустройству города Нижневартовска"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Pr="0035457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  <w:p w:rsidR="005C4FD0" w:rsidRPr="00354570" w:rsidRDefault="000B13E8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67" w:history="1">
              <w:r w:rsidR="005C4FD0" w:rsidRPr="0035457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https://www.n-vartovsk.ru/documents/agPost/18-12-2024/1161.html</w:t>
              </w:r>
            </w:hyperlink>
          </w:p>
          <w:p w:rsidR="005C4FD0" w:rsidRPr="00354570" w:rsidRDefault="005C4FD0" w:rsidP="005C4FD0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jc w:val="center"/>
            </w:pPr>
          </w:p>
          <w:p w:rsidR="005C4FD0" w:rsidRPr="006026EC" w:rsidRDefault="000B13E8" w:rsidP="005C4FD0">
            <w:pPr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68" w:history="1"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oct</w:t>
              </w:r>
              <w:r w:rsidR="005C4FD0" w:rsidRPr="006026EC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@n-vartovsk.ru</w:t>
              </w:r>
            </w:hyperlink>
          </w:p>
          <w:p w:rsidR="005C4FD0" w:rsidRPr="006026EC" w:rsidRDefault="005C4FD0" w:rsidP="005C4FD0">
            <w:pPr>
              <w:jc w:val="center"/>
              <w:rPr>
                <w:color w:val="4F81BD" w:themeColor="accent1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4FD0" w:rsidRDefault="005C4FD0" w:rsidP="005C4F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2038" w:rsidRPr="00106F45" w:rsidRDefault="00B52038" w:rsidP="00B520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4FD0" w:rsidRPr="00D46B22" w:rsidRDefault="00B52038" w:rsidP="00B52038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6026E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Постановления администрации города от 01.03.2024 №162 О внесении изменения в постановление администрации города от 03.11.2015 №1953 "Об утверждении муниципальной программы "Развитие малого и среднего предпринимательства на территории города Нижневартовска" (с изменениями от 31.05.2016 №773, 12.09.2016 №1309, 31.01.2017 №123, 13.04.2017 №564, 05.09.2017 №1347, 05.02.2018 №133, 15.06.2018 №842, 26.07.2018 №1055, 05.10.2018 №1271, 29.10.2018 №1325, 19.12.2018 №1454, 26.12.2018 №1492, 27.06.2019 №497, 19.09.2019 №773, 31.10.2019 №892, 16.12.2019 №997, 19.02.2020 №137, 29.04.2020 №388, 24.07.2020 №637, 24.08.2020 №742, 17.09.2020 №821, 27.10.2020 №916, 20.01.2021 №30, 26.03.2021 №251, 30.06.2021 №545, 06.08.2021 №660, 01.09.2021 №736, 26.01.2022 №32, 05.05.2022 №298, 21.02.2023 №136, 26.10.2023 №914, 20.12.2023 №1127)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354570" w:rsidRDefault="0040056C" w:rsidP="0040056C">
            <w:pPr>
              <w:spacing w:after="0" w:line="259" w:lineRule="auto"/>
              <w:jc w:val="center"/>
              <w:rPr>
                <w:sz w:val="24"/>
                <w:szCs w:val="24"/>
              </w:rPr>
            </w:pPr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69" w:history="1">
              <w:r w:rsidRPr="0035457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https://www.n-vartovsk.ru/documents/agPost/01-03-2024/162.html</w:t>
              </w:r>
            </w:hyperlink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jc w:val="center"/>
            </w:pPr>
          </w:p>
          <w:p w:rsidR="0040056C" w:rsidRDefault="0040056C" w:rsidP="0040056C">
            <w:pPr>
              <w:jc w:val="center"/>
            </w:pPr>
            <w:hyperlink r:id="rId70" w:history="1">
              <w:r w:rsidRPr="005217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omp@n-vartovsk.ru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6026E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9708D0" w:rsidRDefault="0040056C" w:rsidP="0040056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28.03.2024 №248 </w:t>
            </w:r>
            <w:r w:rsidRPr="00F345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«О внесении изменений в постановление администрации города от 01.06.2017 №834 «Об утверждении Порядка предоставления сельскохозяйственным </w:t>
            </w:r>
            <w:r w:rsidRPr="00F345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товаропроизводителям субсидий из бюджета города» (с изменениями от 03.10.2017 №1476, 25.12.2017 №1918, 09.04.2018 №501, 03.08.2018 №1078, 22.05.2019 №381, 03.12.2019 №960, 28.04.2020 №379, 31.05.2021 №435, 31.05.2022 №352, 12.10.2022 №724, 23.06.2023 №503)»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37" w:rsidRDefault="00E34F37" w:rsidP="0040056C">
            <w:pPr>
              <w:spacing w:after="0" w:line="259" w:lineRule="auto"/>
              <w:jc w:val="center"/>
            </w:pPr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1" w:history="1">
              <w:r w:rsidRPr="0035457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https://www.n-vartovsk.ru/documents/agPost/28-03-2024/248.html</w:t>
              </w:r>
            </w:hyperlink>
            <w:r w:rsidRPr="003545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37" w:rsidRDefault="00E34F37" w:rsidP="0040056C">
            <w:pPr>
              <w:jc w:val="center"/>
            </w:pPr>
          </w:p>
          <w:p w:rsidR="0040056C" w:rsidRDefault="0040056C" w:rsidP="0040056C">
            <w:pPr>
              <w:jc w:val="center"/>
            </w:pPr>
            <w:hyperlink r:id="rId72" w:history="1">
              <w:r w:rsidRPr="00E5771A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oprak@n-vartovsk.ru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35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Постановления администрации города от 28.03.2024 №250 О внесении изменений в постановление администрации города от 26.04.2021 №336 "Об утверждении порядка предоставления субсидий субъектам малого и среднего предпринимательства" (с изменениями от 29.07.2021 №631, 17.08.2021 №686, 30.03.2022 №205, 27.05.2022 №343, 13.07.2022 №477, 13.12.2022 №865, 20.02.2023 №132, 15.11.2023 №978)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354570" w:rsidRDefault="0040056C" w:rsidP="0040056C">
            <w:pPr>
              <w:spacing w:after="0" w:line="259" w:lineRule="auto"/>
              <w:jc w:val="center"/>
              <w:rPr>
                <w:sz w:val="24"/>
                <w:szCs w:val="24"/>
              </w:rPr>
            </w:pPr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  <w:hyperlink r:id="rId73" w:history="1">
              <w:r w:rsidRPr="0035457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https://www.n-vartovsk.ru/documents/agPost/28-03-2024/250.html</w:t>
              </w:r>
            </w:hyperlink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Style w:val="a6"/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jc w:val="center"/>
            </w:pPr>
          </w:p>
          <w:p w:rsidR="0040056C" w:rsidRDefault="0040056C" w:rsidP="0040056C">
            <w:pPr>
              <w:jc w:val="center"/>
            </w:pPr>
            <w:hyperlink r:id="rId74" w:history="1">
              <w:r w:rsidRPr="005217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omp@n-vartovsk.ru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Постановления администрации города от 12.04.2024 №295 О внесении изменений в приложения 1, 2 к постановлению администрации города от 11.12.2019 №980 "Об Экспертно-консультативном совете по развитию малого и среднего предпринимательства в городе Нижневартовске" (с изменениями от 17.07.2020 №622, 10.02.2021 №98, 04.03.2021 №178, 25.06.2021 №518, 03.03.2022 №126, 06.09.2022 №635, 29.11.2023 №1026)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354570" w:rsidRDefault="0040056C" w:rsidP="0040056C">
            <w:pPr>
              <w:spacing w:after="0" w:line="259" w:lineRule="auto"/>
              <w:jc w:val="center"/>
              <w:rPr>
                <w:sz w:val="24"/>
                <w:szCs w:val="24"/>
              </w:rPr>
            </w:pPr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75" w:history="1">
              <w:r w:rsidRPr="0035457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https://www.n-vartovsk.ru/documents/agPost/12-04-2024/295.html</w:t>
              </w:r>
            </w:hyperlink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jc w:val="center"/>
            </w:pPr>
          </w:p>
          <w:p w:rsidR="0040056C" w:rsidRDefault="0040056C" w:rsidP="0040056C">
            <w:pPr>
              <w:jc w:val="center"/>
            </w:pPr>
            <w:hyperlink r:id="rId76" w:history="1">
              <w:r w:rsidRPr="005217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omp@n-vartovsk.ru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Pr="00D46B22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Постановления администрации города от 28.05.2024 №416 О внесении изменений в постановление администрации города от 28.04.2021 №344 "О предоставлении грантов в форме субсидий субъектам малого и среднего предпринимательства и утверждении порядка их предоставления" (с изменениями от 16.07.2021 №586, 15.04.2022 №241, 20.12.2022 №900, 29.03.2023 №253)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354570" w:rsidRDefault="0040056C" w:rsidP="0040056C">
            <w:pPr>
              <w:spacing w:after="0" w:line="259" w:lineRule="auto"/>
              <w:jc w:val="center"/>
              <w:rPr>
                <w:sz w:val="24"/>
                <w:szCs w:val="24"/>
              </w:rPr>
            </w:pPr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77" w:history="1">
              <w:r w:rsidRPr="0035457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https://www.n-vartovsk.ru/documents/agPost/28-05-2024/416.html</w:t>
              </w:r>
            </w:hyperlink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jc w:val="center"/>
            </w:pPr>
          </w:p>
          <w:p w:rsidR="0040056C" w:rsidRDefault="0040056C" w:rsidP="0040056C">
            <w:pPr>
              <w:jc w:val="center"/>
            </w:pPr>
            <w:hyperlink r:id="rId78" w:history="1">
              <w:r w:rsidRPr="005217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omp@n-vartovsk.ru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Pr="00D46B22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6026E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F345E4" w:rsidRDefault="0040056C" w:rsidP="0040056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6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01.07</w:t>
            </w:r>
            <w:r w:rsidRPr="00F56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520</w:t>
            </w:r>
            <w:r w:rsidRPr="00F56A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345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bookmarkStart w:id="0" w:name="OLE_LINK4"/>
            <w:bookmarkStart w:id="1" w:name="OLE_LINK3"/>
            <w:r w:rsidRPr="00F345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 утверждении порядка предоставления субсидий на поддержку растениеводства, животноводства и рыбохозяйственного комплекса</w:t>
            </w:r>
            <w:bookmarkEnd w:id="0"/>
            <w:bookmarkEnd w:id="1"/>
            <w:r w:rsidRPr="00F345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9" w:history="1">
              <w:r w:rsidRPr="0035457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https://www.n-vartovsk.ru/documents/agPost/01-07-2024/520.html</w:t>
              </w:r>
            </w:hyperlink>
            <w:r w:rsidRPr="003545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jc w:val="center"/>
            </w:pPr>
          </w:p>
          <w:p w:rsidR="0040056C" w:rsidRDefault="0040056C" w:rsidP="0040056C">
            <w:pPr>
              <w:jc w:val="center"/>
            </w:pPr>
            <w:hyperlink r:id="rId80" w:history="1">
              <w:r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oprak</w:t>
              </w:r>
              <w:r w:rsidRPr="005217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6026E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08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Постановления администрации города от 26.06.2024 №505 О внесении изменений в приложение к постановлению администрации города от 26.04.2021 №336 "Об утверждении порядка предоставления субсидий субъектам малого и среднего предпринимательства" (с изменениями от 29.07.2021 №631, 17.08.2021 №686, 30.03.2022 №205, 27.05.2022 №343, 13.07.2022 №477, 13.12.2022 №865, 20.02.2023 №132, 15.11.2023 №978, 28.03.2024 №250)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354570" w:rsidRDefault="0040056C" w:rsidP="0040056C">
            <w:pPr>
              <w:spacing w:after="0" w:line="259" w:lineRule="auto"/>
              <w:jc w:val="center"/>
              <w:rPr>
                <w:sz w:val="24"/>
                <w:szCs w:val="24"/>
              </w:rPr>
            </w:pPr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81" w:history="1">
              <w:r w:rsidRPr="0035457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https://www.n-vartovsk.ru/documents/agPost/26-06-2024/505.html</w:t>
              </w:r>
            </w:hyperlink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jc w:val="center"/>
            </w:pPr>
          </w:p>
          <w:p w:rsidR="0040056C" w:rsidRDefault="0040056C" w:rsidP="0040056C">
            <w:pPr>
              <w:jc w:val="center"/>
            </w:pPr>
            <w:hyperlink r:id="rId82" w:history="1">
              <w:r w:rsidRPr="005217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omp@n-vartovsk.ru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Pr="00D46B22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9708D0" w:rsidRDefault="0040056C" w:rsidP="0040056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</w:t>
            </w:r>
            <w:r w:rsidRPr="000B1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 01.08.2024 №637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21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изменения в постановление администрации города от 01.03.2016 №248 "Об утверждении схемы размещения нестационарных торговых объектов на территории города Нижневартовска" (с изменениями от 06.03.2017 №313, 11.07.2017 №1024, 24.08.2018 №1163, 08.08.2019 №642, 12.12.2019 №985, 30.07.2021 №633, 20.12.2022 №899, 11.07.2023 №571, 15.12.2023 №1108)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354570" w:rsidRDefault="0040056C" w:rsidP="0040056C">
            <w:pPr>
              <w:spacing w:after="0" w:line="259" w:lineRule="auto"/>
              <w:jc w:val="center"/>
              <w:rPr>
                <w:sz w:val="24"/>
                <w:szCs w:val="24"/>
              </w:rPr>
            </w:pPr>
          </w:p>
          <w:p w:rsidR="0040056C" w:rsidRDefault="0040056C" w:rsidP="0040056C">
            <w:pPr>
              <w:spacing w:after="0" w:line="259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83" w:history="1">
              <w:r w:rsidRPr="0035457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https://www.n-vartovsk.ru/documents/agPost/01-08-2024/637.html</w:t>
              </w:r>
            </w:hyperlink>
          </w:p>
          <w:p w:rsidR="00E34F37" w:rsidRPr="00354570" w:rsidRDefault="00E34F37" w:rsidP="0040056C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056C" w:rsidRDefault="0040056C" w:rsidP="0040056C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0056C" w:rsidRDefault="0040056C" w:rsidP="0040056C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hyperlink r:id="rId84" w:history="1">
              <w:r w:rsidRPr="00A260D3">
                <w:rPr>
                  <w:rStyle w:val="a6"/>
                  <w:rFonts w:ascii="Times New Roman" w:hAnsi="Times New Roman" w:cs="Times New Roman"/>
                  <w:sz w:val="24"/>
                  <w:lang w:val="en-US"/>
                </w:rPr>
                <w:t>ot@n-vartovsk.ru</w:t>
              </w:r>
            </w:hyperlink>
          </w:p>
          <w:p w:rsidR="0040056C" w:rsidRPr="00DF7EA9" w:rsidRDefault="0040056C" w:rsidP="0040056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40056C">
        <w:trPr>
          <w:trHeight w:val="3381"/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9708D0" w:rsidRDefault="0040056C" w:rsidP="0040056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19.08.2024 №701 </w:t>
            </w:r>
            <w:r w:rsidRPr="00457A3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изменений в приложение к постановлению администрации города от 17.02.2022 №71 "Об установлении границ прилегающих к организациям и объектам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 (с изменениями от 30.06.2022 №445, 23.12.2022 №919, 18.07.2023 №579, 15.12.2023 №1107)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354570" w:rsidRDefault="0040056C" w:rsidP="0040056C">
            <w:pPr>
              <w:spacing w:after="0" w:line="259" w:lineRule="auto"/>
              <w:jc w:val="center"/>
              <w:rPr>
                <w:sz w:val="24"/>
                <w:szCs w:val="24"/>
              </w:rPr>
            </w:pPr>
          </w:p>
          <w:p w:rsidR="0040056C" w:rsidRDefault="0040056C" w:rsidP="0040056C">
            <w:pPr>
              <w:spacing w:after="0" w:line="259" w:lineRule="auto"/>
              <w:jc w:val="center"/>
              <w:rPr>
                <w:rStyle w:val="a6"/>
                <w:rFonts w:ascii="Times New Roman" w:hAnsi="Times New Roman" w:cs="Times New Roman"/>
                <w:sz w:val="24"/>
                <w:szCs w:val="24"/>
              </w:rPr>
            </w:pPr>
            <w:hyperlink r:id="rId85" w:history="1">
              <w:r w:rsidRPr="0035457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</w:t>
              </w:r>
              <w:r w:rsidRPr="0035457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P</w:t>
              </w:r>
              <w:r w:rsidRPr="0035457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ost/19-08-2024/701.html</w:t>
              </w:r>
            </w:hyperlink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354570" w:rsidRDefault="0040056C" w:rsidP="0040056C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0056C" w:rsidRDefault="0040056C" w:rsidP="0040056C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hyperlink r:id="rId86" w:history="1">
              <w:r w:rsidRPr="00A260D3">
                <w:rPr>
                  <w:rStyle w:val="a6"/>
                  <w:rFonts w:ascii="Times New Roman" w:hAnsi="Times New Roman" w:cs="Times New Roman"/>
                  <w:sz w:val="24"/>
                  <w:lang w:val="en-US"/>
                </w:rPr>
                <w:t>ot@n-vartovsk.ru</w:t>
              </w:r>
            </w:hyperlink>
          </w:p>
          <w:p w:rsidR="0040056C" w:rsidRPr="00DF7EA9" w:rsidRDefault="0040056C" w:rsidP="0040056C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6026E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42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F345E4" w:rsidRDefault="0040056C" w:rsidP="0040056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F0C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25.09</w:t>
            </w:r>
            <w:r w:rsidRPr="00EF0C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857</w:t>
            </w:r>
            <w:r w:rsidRPr="00EF0C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345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«Об утверждении муниципальной программы «Развитие малого и среднего предпринимательства и агропромышленного комплекса в городе Нижневартовске»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354570" w:rsidRDefault="0040056C" w:rsidP="0040056C">
            <w:pPr>
              <w:spacing w:after="0" w:line="259" w:lineRule="auto"/>
              <w:jc w:val="center"/>
              <w:rPr>
                <w:sz w:val="24"/>
                <w:szCs w:val="24"/>
              </w:rPr>
            </w:pPr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7" w:history="1">
              <w:r w:rsidRPr="0035457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https://www.n-vartovsk.ru/documents/agPost/25-09-2024/857.html</w:t>
              </w:r>
            </w:hyperlink>
            <w:r w:rsidRPr="003545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jc w:val="center"/>
            </w:pPr>
          </w:p>
          <w:p w:rsidR="0040056C" w:rsidRDefault="0040056C" w:rsidP="0040056C">
            <w:pPr>
              <w:jc w:val="center"/>
            </w:pPr>
            <w:hyperlink r:id="rId88" w:history="1">
              <w:r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oprak</w:t>
              </w:r>
              <w:r w:rsidRPr="005217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6026E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F345E4" w:rsidRDefault="0040056C" w:rsidP="0040056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30.10</w:t>
            </w:r>
            <w:r w:rsidRPr="00C4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964</w:t>
            </w:r>
            <w:r w:rsidRPr="00C43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345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 Регламенте сопровождения инновационных проектов в городе Нижневартовске»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37" w:rsidRDefault="00E34F37" w:rsidP="0040056C">
            <w:pPr>
              <w:spacing w:after="0" w:line="259" w:lineRule="auto"/>
              <w:jc w:val="center"/>
            </w:pPr>
          </w:p>
          <w:bookmarkStart w:id="2" w:name="_GoBack"/>
          <w:bookmarkEnd w:id="2"/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"https://www.n-vartovsk.ru/documents/agPost/30-10-2024/964.html" </w:instrText>
            </w:r>
            <w:r>
              <w:fldChar w:fldCharType="separate"/>
            </w:r>
            <w:r w:rsidRPr="00354570">
              <w:rPr>
                <w:rStyle w:val="a6"/>
                <w:rFonts w:ascii="Times New Roman" w:hAnsi="Times New Roman" w:cs="Times New Roman"/>
                <w:sz w:val="24"/>
                <w:szCs w:val="24"/>
              </w:rPr>
              <w:t>https://www.n-vartovsk.ru/documents/agPost/30-10-2024/964.html</w:t>
            </w:r>
            <w:r>
              <w:rPr>
                <w:rStyle w:val="a6"/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3545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34F37" w:rsidRDefault="00E34F37" w:rsidP="0040056C">
            <w:pPr>
              <w:jc w:val="center"/>
            </w:pPr>
          </w:p>
          <w:p w:rsidR="0040056C" w:rsidRDefault="0040056C" w:rsidP="0040056C">
            <w:pPr>
              <w:jc w:val="center"/>
            </w:pPr>
            <w:hyperlink r:id="rId89" w:history="1">
              <w:r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oprak</w:t>
              </w:r>
              <w:r w:rsidRPr="005217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F345E4" w:rsidRDefault="0040056C" w:rsidP="0040056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Pr="00710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.11.2024 №10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  <w:r w:rsidRPr="00710C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345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«Об утверждении порядка предоставления субсидии на оказание финансовой помощи сельскохозяйственным товаропроизводителям города Нижневартовска, подвергшимся подтоплению в весенне-летний период 2024 года»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354570" w:rsidRDefault="0040056C" w:rsidP="0040056C">
            <w:pPr>
              <w:spacing w:after="0" w:line="259" w:lineRule="auto"/>
              <w:jc w:val="center"/>
              <w:rPr>
                <w:sz w:val="24"/>
                <w:szCs w:val="24"/>
              </w:rPr>
            </w:pPr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0" w:history="1">
              <w:r w:rsidRPr="0035457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https://www.n-vartovsk.ru/documents/agPost/18-11-2024/1036.html</w:t>
              </w:r>
            </w:hyperlink>
            <w:r w:rsidRPr="003545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jc w:val="center"/>
            </w:pPr>
          </w:p>
          <w:p w:rsidR="0040056C" w:rsidRDefault="0040056C" w:rsidP="0040056C">
            <w:pPr>
              <w:jc w:val="center"/>
            </w:pPr>
            <w:hyperlink r:id="rId91" w:history="1">
              <w:r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oprak</w:t>
              </w:r>
              <w:r w:rsidRPr="005217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F345E4" w:rsidRDefault="0040056C" w:rsidP="0040056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7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администрации города от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20.11</w:t>
            </w:r>
            <w:r w:rsidRPr="00A27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.2024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1042</w:t>
            </w:r>
            <w:r w:rsidRPr="00A275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345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внесении изменений в приложение к постановлению администрации города от 01.06.2017 №834 "Об утверждении Порядка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345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предоставления сельскохозяйственным товаропроизводителям субсидий из бюджета города" (с изменениями от 03.10.2017 №1476, 25.12.2017 №1918, 09.04.2018 №501, 03.08.2018 №1078, 22.05.2019 №381, 03.12.2019 №960, 28.04.2020 №379, 31.05.2021 №435, 31.05.2022 №352, 12.10.2022 №724, 23.06.2023 №503, 28.03.2024 №248)»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59" w:lineRule="auto"/>
              <w:rPr>
                <w:sz w:val="24"/>
                <w:szCs w:val="24"/>
              </w:rPr>
            </w:pPr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sz w:val="24"/>
                <w:szCs w:val="24"/>
              </w:rPr>
            </w:pPr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2" w:history="1">
              <w:r w:rsidRPr="00354570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https://www.n-vartovsk.ru/documents/agPost/20-11-2024/1042.html</w:t>
              </w:r>
            </w:hyperlink>
            <w:r w:rsidRPr="003545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jc w:val="center"/>
            </w:pPr>
          </w:p>
          <w:p w:rsidR="0040056C" w:rsidRDefault="0040056C" w:rsidP="0040056C">
            <w:pPr>
              <w:jc w:val="center"/>
            </w:pPr>
          </w:p>
          <w:p w:rsidR="0040056C" w:rsidRDefault="0040056C" w:rsidP="0040056C">
            <w:pPr>
              <w:jc w:val="center"/>
            </w:pPr>
            <w:hyperlink r:id="rId93" w:history="1">
              <w:r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oprak</w:t>
              </w:r>
              <w:r w:rsidRPr="005217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0056C" w:rsidRPr="00106F45" w:rsidTr="000B13E8">
        <w:trPr>
          <w:jc w:val="center"/>
        </w:trPr>
        <w:tc>
          <w:tcPr>
            <w:tcW w:w="5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BE56F2" w:rsidRDefault="0040056C" w:rsidP="0040056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47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Постановления администрации города от 29.11.2024 №1086 О внесении изменений в приложение 1 к постановлению администрации города от 11.12.2019 №980 "Об Экспертно-консультативном совете по развитию малого и среднего предпринимательства в городе Нижневартовске" (с изменениями от 17.07.2020 №622, 10.02.2021 №98, 04.03.2021 №178, </w:t>
            </w:r>
            <w:r w:rsidRPr="006474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25.06.2021 №518, 03.03.2022 №126, 06.09.2022 №635, 29.11.2023 №1026, 12.04.2024 №295)</w:t>
            </w:r>
          </w:p>
        </w:tc>
        <w:tc>
          <w:tcPr>
            <w:tcW w:w="387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Pr="00354570" w:rsidRDefault="0040056C" w:rsidP="0040056C">
            <w:pPr>
              <w:spacing w:after="0" w:line="259" w:lineRule="auto"/>
              <w:jc w:val="center"/>
              <w:rPr>
                <w:sz w:val="24"/>
                <w:szCs w:val="24"/>
              </w:rPr>
            </w:pPr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  <w:hyperlink r:id="rId94" w:history="1">
              <w:r w:rsidRPr="0035457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https://www.n-vartovsk.ru/documents/agPost/29-11-2024/1086.html</w:t>
              </w:r>
            </w:hyperlink>
          </w:p>
          <w:p w:rsidR="0040056C" w:rsidRPr="00354570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3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jc w:val="center"/>
            </w:pPr>
          </w:p>
          <w:p w:rsidR="0040056C" w:rsidRDefault="0040056C" w:rsidP="0040056C">
            <w:pPr>
              <w:jc w:val="center"/>
            </w:pPr>
            <w:hyperlink r:id="rId95" w:history="1">
              <w:r w:rsidRPr="00521719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omp@n-vartovsk.ru</w:t>
              </w:r>
            </w:hyperlink>
          </w:p>
        </w:tc>
        <w:tc>
          <w:tcPr>
            <w:tcW w:w="2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056C" w:rsidRPr="00106F45" w:rsidRDefault="0040056C" w:rsidP="004005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15.04.202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40056C" w:rsidRDefault="0040056C" w:rsidP="0040056C">
            <w:pPr>
              <w:spacing w:after="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14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06F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</w:tbl>
    <w:p w:rsidR="00DE2963" w:rsidRPr="00106F45" w:rsidRDefault="00DE2963" w:rsidP="00313ADC"/>
    <w:sectPr w:rsidR="00DE2963" w:rsidRPr="00106F45" w:rsidSect="00ED51E4">
      <w:pgSz w:w="16838" w:h="11906" w:orient="landscape"/>
      <w:pgMar w:top="568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0FF" w:rsidRDefault="00FC50FF" w:rsidP="00964D67">
      <w:pPr>
        <w:spacing w:after="0" w:line="240" w:lineRule="auto"/>
      </w:pPr>
      <w:r>
        <w:separator/>
      </w:r>
    </w:p>
  </w:endnote>
  <w:endnote w:type="continuationSeparator" w:id="0">
    <w:p w:rsidR="00FC50FF" w:rsidRDefault="00FC50FF" w:rsidP="0096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0FF" w:rsidRDefault="00FC50FF" w:rsidP="00964D67">
      <w:pPr>
        <w:spacing w:after="0" w:line="240" w:lineRule="auto"/>
      </w:pPr>
      <w:r>
        <w:separator/>
      </w:r>
    </w:p>
  </w:footnote>
  <w:footnote w:type="continuationSeparator" w:id="0">
    <w:p w:rsidR="00FC50FF" w:rsidRDefault="00FC50FF" w:rsidP="00964D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25C"/>
    <w:rsid w:val="00007A7A"/>
    <w:rsid w:val="000257AD"/>
    <w:rsid w:val="0003178F"/>
    <w:rsid w:val="0004168C"/>
    <w:rsid w:val="00041FC4"/>
    <w:rsid w:val="0004292F"/>
    <w:rsid w:val="00046401"/>
    <w:rsid w:val="000501BB"/>
    <w:rsid w:val="0005335B"/>
    <w:rsid w:val="0006184B"/>
    <w:rsid w:val="0006240E"/>
    <w:rsid w:val="00077F72"/>
    <w:rsid w:val="00081847"/>
    <w:rsid w:val="00084A57"/>
    <w:rsid w:val="000A4C0A"/>
    <w:rsid w:val="000A6157"/>
    <w:rsid w:val="000B13E8"/>
    <w:rsid w:val="000C3610"/>
    <w:rsid w:val="000C4B38"/>
    <w:rsid w:val="000D1B22"/>
    <w:rsid w:val="000D75AE"/>
    <w:rsid w:val="000E020B"/>
    <w:rsid w:val="000E3226"/>
    <w:rsid w:val="001022FD"/>
    <w:rsid w:val="001033BE"/>
    <w:rsid w:val="00106F45"/>
    <w:rsid w:val="0012169C"/>
    <w:rsid w:val="00123753"/>
    <w:rsid w:val="001423BE"/>
    <w:rsid w:val="0014247E"/>
    <w:rsid w:val="00144436"/>
    <w:rsid w:val="00144D2E"/>
    <w:rsid w:val="00146A6A"/>
    <w:rsid w:val="00151FC6"/>
    <w:rsid w:val="00157BA3"/>
    <w:rsid w:val="00170F59"/>
    <w:rsid w:val="001719EF"/>
    <w:rsid w:val="00176BD3"/>
    <w:rsid w:val="00190526"/>
    <w:rsid w:val="001A32F6"/>
    <w:rsid w:val="001B11D0"/>
    <w:rsid w:val="001F7948"/>
    <w:rsid w:val="00212F4C"/>
    <w:rsid w:val="00214EA5"/>
    <w:rsid w:val="002267EE"/>
    <w:rsid w:val="0024047F"/>
    <w:rsid w:val="00243DF3"/>
    <w:rsid w:val="0025566F"/>
    <w:rsid w:val="00255A1C"/>
    <w:rsid w:val="00256356"/>
    <w:rsid w:val="002601D3"/>
    <w:rsid w:val="002644C1"/>
    <w:rsid w:val="00264A95"/>
    <w:rsid w:val="00266693"/>
    <w:rsid w:val="00270D44"/>
    <w:rsid w:val="002803C6"/>
    <w:rsid w:val="002939F0"/>
    <w:rsid w:val="002C3842"/>
    <w:rsid w:val="002C6EAC"/>
    <w:rsid w:val="002C7C93"/>
    <w:rsid w:val="002D06D9"/>
    <w:rsid w:val="002D3CA2"/>
    <w:rsid w:val="002E0056"/>
    <w:rsid w:val="0030125E"/>
    <w:rsid w:val="00313ADC"/>
    <w:rsid w:val="0031629D"/>
    <w:rsid w:val="003307B9"/>
    <w:rsid w:val="00335109"/>
    <w:rsid w:val="003468C1"/>
    <w:rsid w:val="00354570"/>
    <w:rsid w:val="003637AE"/>
    <w:rsid w:val="00363FC5"/>
    <w:rsid w:val="00372858"/>
    <w:rsid w:val="00373005"/>
    <w:rsid w:val="00381651"/>
    <w:rsid w:val="003A02D3"/>
    <w:rsid w:val="003B1957"/>
    <w:rsid w:val="003B45E1"/>
    <w:rsid w:val="003B4A15"/>
    <w:rsid w:val="003C3437"/>
    <w:rsid w:val="003E1D1D"/>
    <w:rsid w:val="003E379C"/>
    <w:rsid w:val="003F1F37"/>
    <w:rsid w:val="0040056C"/>
    <w:rsid w:val="0040165D"/>
    <w:rsid w:val="00412381"/>
    <w:rsid w:val="00414DAF"/>
    <w:rsid w:val="00414FE2"/>
    <w:rsid w:val="004176B5"/>
    <w:rsid w:val="00430A27"/>
    <w:rsid w:val="00434A55"/>
    <w:rsid w:val="00442BB9"/>
    <w:rsid w:val="0045025C"/>
    <w:rsid w:val="004719B8"/>
    <w:rsid w:val="00475AD6"/>
    <w:rsid w:val="0049544E"/>
    <w:rsid w:val="004A1109"/>
    <w:rsid w:val="004A3F6F"/>
    <w:rsid w:val="004A6EE0"/>
    <w:rsid w:val="004B2B31"/>
    <w:rsid w:val="004C4A26"/>
    <w:rsid w:val="004D049B"/>
    <w:rsid w:val="004D5FF3"/>
    <w:rsid w:val="004F01EB"/>
    <w:rsid w:val="004F281E"/>
    <w:rsid w:val="004F5D12"/>
    <w:rsid w:val="00500242"/>
    <w:rsid w:val="0050025B"/>
    <w:rsid w:val="00500D5F"/>
    <w:rsid w:val="00513E71"/>
    <w:rsid w:val="0052644E"/>
    <w:rsid w:val="00532C0A"/>
    <w:rsid w:val="00532D9D"/>
    <w:rsid w:val="00546337"/>
    <w:rsid w:val="00556AB5"/>
    <w:rsid w:val="005A19D6"/>
    <w:rsid w:val="005A31F2"/>
    <w:rsid w:val="005B1060"/>
    <w:rsid w:val="005B3EDA"/>
    <w:rsid w:val="005B4A5A"/>
    <w:rsid w:val="005C4FD0"/>
    <w:rsid w:val="005C6568"/>
    <w:rsid w:val="005C78D5"/>
    <w:rsid w:val="005F032E"/>
    <w:rsid w:val="005F3854"/>
    <w:rsid w:val="006026EC"/>
    <w:rsid w:val="00617598"/>
    <w:rsid w:val="00622AF8"/>
    <w:rsid w:val="00626BDD"/>
    <w:rsid w:val="00630145"/>
    <w:rsid w:val="00630691"/>
    <w:rsid w:val="006426E0"/>
    <w:rsid w:val="006471E5"/>
    <w:rsid w:val="0065303F"/>
    <w:rsid w:val="00653542"/>
    <w:rsid w:val="00657214"/>
    <w:rsid w:val="0066082B"/>
    <w:rsid w:val="00667E0A"/>
    <w:rsid w:val="006711E1"/>
    <w:rsid w:val="006A024E"/>
    <w:rsid w:val="006A4798"/>
    <w:rsid w:val="006A77B0"/>
    <w:rsid w:val="006C3A4D"/>
    <w:rsid w:val="006D005F"/>
    <w:rsid w:val="006F6300"/>
    <w:rsid w:val="007001AE"/>
    <w:rsid w:val="007446AB"/>
    <w:rsid w:val="0075719D"/>
    <w:rsid w:val="00760EB3"/>
    <w:rsid w:val="00771EC8"/>
    <w:rsid w:val="00784344"/>
    <w:rsid w:val="00794FEF"/>
    <w:rsid w:val="007C13E9"/>
    <w:rsid w:val="007F2253"/>
    <w:rsid w:val="008108C1"/>
    <w:rsid w:val="008216E6"/>
    <w:rsid w:val="00822982"/>
    <w:rsid w:val="00823CD4"/>
    <w:rsid w:val="00827A42"/>
    <w:rsid w:val="00846F47"/>
    <w:rsid w:val="00857814"/>
    <w:rsid w:val="00857BD4"/>
    <w:rsid w:val="008609E4"/>
    <w:rsid w:val="00877239"/>
    <w:rsid w:val="00877A86"/>
    <w:rsid w:val="008A6A64"/>
    <w:rsid w:val="008B26C0"/>
    <w:rsid w:val="008C01FD"/>
    <w:rsid w:val="008D5EE8"/>
    <w:rsid w:val="008E028E"/>
    <w:rsid w:val="008E40D5"/>
    <w:rsid w:val="008F03AE"/>
    <w:rsid w:val="008F154A"/>
    <w:rsid w:val="00900F71"/>
    <w:rsid w:val="00916FF6"/>
    <w:rsid w:val="00933542"/>
    <w:rsid w:val="0094220C"/>
    <w:rsid w:val="009629A0"/>
    <w:rsid w:val="00964D67"/>
    <w:rsid w:val="00974E0C"/>
    <w:rsid w:val="0098052A"/>
    <w:rsid w:val="00986C29"/>
    <w:rsid w:val="009D1993"/>
    <w:rsid w:val="009E0B17"/>
    <w:rsid w:val="009F2C10"/>
    <w:rsid w:val="00A06DC4"/>
    <w:rsid w:val="00A207DE"/>
    <w:rsid w:val="00A55EEB"/>
    <w:rsid w:val="00A57D8C"/>
    <w:rsid w:val="00A60B54"/>
    <w:rsid w:val="00A65CFB"/>
    <w:rsid w:val="00A66144"/>
    <w:rsid w:val="00A76281"/>
    <w:rsid w:val="00A77AF8"/>
    <w:rsid w:val="00A84394"/>
    <w:rsid w:val="00A943FF"/>
    <w:rsid w:val="00AA3448"/>
    <w:rsid w:val="00AD179E"/>
    <w:rsid w:val="00AD3BF6"/>
    <w:rsid w:val="00AD45D1"/>
    <w:rsid w:val="00AD5770"/>
    <w:rsid w:val="00B034D9"/>
    <w:rsid w:val="00B273C2"/>
    <w:rsid w:val="00B32CA2"/>
    <w:rsid w:val="00B354EA"/>
    <w:rsid w:val="00B403D2"/>
    <w:rsid w:val="00B42A8C"/>
    <w:rsid w:val="00B446F7"/>
    <w:rsid w:val="00B47798"/>
    <w:rsid w:val="00B52038"/>
    <w:rsid w:val="00B57E5E"/>
    <w:rsid w:val="00B7580B"/>
    <w:rsid w:val="00B877DA"/>
    <w:rsid w:val="00B90325"/>
    <w:rsid w:val="00BC191A"/>
    <w:rsid w:val="00BC4498"/>
    <w:rsid w:val="00BD0411"/>
    <w:rsid w:val="00BD3468"/>
    <w:rsid w:val="00BD7422"/>
    <w:rsid w:val="00BE15F8"/>
    <w:rsid w:val="00C15B23"/>
    <w:rsid w:val="00C171D4"/>
    <w:rsid w:val="00C24C7C"/>
    <w:rsid w:val="00C3067A"/>
    <w:rsid w:val="00C40D64"/>
    <w:rsid w:val="00C51915"/>
    <w:rsid w:val="00C53550"/>
    <w:rsid w:val="00C572F2"/>
    <w:rsid w:val="00C71292"/>
    <w:rsid w:val="00CA2400"/>
    <w:rsid w:val="00CA7799"/>
    <w:rsid w:val="00CA78CA"/>
    <w:rsid w:val="00CB07BA"/>
    <w:rsid w:val="00CB1AAA"/>
    <w:rsid w:val="00CC1092"/>
    <w:rsid w:val="00CD061C"/>
    <w:rsid w:val="00CD09D2"/>
    <w:rsid w:val="00CE39B2"/>
    <w:rsid w:val="00CE6F62"/>
    <w:rsid w:val="00CF3C11"/>
    <w:rsid w:val="00CF41F8"/>
    <w:rsid w:val="00D044E8"/>
    <w:rsid w:val="00D13856"/>
    <w:rsid w:val="00D24A09"/>
    <w:rsid w:val="00D26567"/>
    <w:rsid w:val="00D46B22"/>
    <w:rsid w:val="00D50AB7"/>
    <w:rsid w:val="00D5758D"/>
    <w:rsid w:val="00D663C9"/>
    <w:rsid w:val="00D7412A"/>
    <w:rsid w:val="00D76768"/>
    <w:rsid w:val="00D87623"/>
    <w:rsid w:val="00D96822"/>
    <w:rsid w:val="00DB0243"/>
    <w:rsid w:val="00DB44F6"/>
    <w:rsid w:val="00DE2963"/>
    <w:rsid w:val="00DF6114"/>
    <w:rsid w:val="00E032C5"/>
    <w:rsid w:val="00E107B9"/>
    <w:rsid w:val="00E232F4"/>
    <w:rsid w:val="00E26785"/>
    <w:rsid w:val="00E34F37"/>
    <w:rsid w:val="00E50D3D"/>
    <w:rsid w:val="00E536EF"/>
    <w:rsid w:val="00E544FE"/>
    <w:rsid w:val="00E647FF"/>
    <w:rsid w:val="00E97C5B"/>
    <w:rsid w:val="00EA01CB"/>
    <w:rsid w:val="00EC3323"/>
    <w:rsid w:val="00EC5971"/>
    <w:rsid w:val="00ED4B7F"/>
    <w:rsid w:val="00ED51E4"/>
    <w:rsid w:val="00F03033"/>
    <w:rsid w:val="00F03111"/>
    <w:rsid w:val="00F227E8"/>
    <w:rsid w:val="00F244E2"/>
    <w:rsid w:val="00F2534F"/>
    <w:rsid w:val="00F319DA"/>
    <w:rsid w:val="00F33C53"/>
    <w:rsid w:val="00F3413D"/>
    <w:rsid w:val="00F36CAB"/>
    <w:rsid w:val="00F40399"/>
    <w:rsid w:val="00F51D09"/>
    <w:rsid w:val="00F67643"/>
    <w:rsid w:val="00F70A1B"/>
    <w:rsid w:val="00F7124D"/>
    <w:rsid w:val="00F87800"/>
    <w:rsid w:val="00F906E4"/>
    <w:rsid w:val="00F92072"/>
    <w:rsid w:val="00FA4EB2"/>
    <w:rsid w:val="00FB2439"/>
    <w:rsid w:val="00FB2FB0"/>
    <w:rsid w:val="00FC50FF"/>
    <w:rsid w:val="00FD1C64"/>
    <w:rsid w:val="00FE7CE4"/>
    <w:rsid w:val="00FF29B6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7E9B7"/>
  <w15:docId w15:val="{5159E5CF-D812-4409-84C5-DD4C09C70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9A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45025C"/>
    <w:pPr>
      <w:spacing w:after="0" w:line="259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pt-a0">
    <w:name w:val="pt-a0"/>
    <w:basedOn w:val="a0"/>
    <w:rsid w:val="0045025C"/>
    <w:rPr>
      <w:rFonts w:ascii="Times New Roman" w:hAnsi="Times New Roman" w:cs="Times New Roman" w:hint="default"/>
      <w:b w:val="0"/>
      <w:bCs w:val="0"/>
      <w:sz w:val="28"/>
      <w:szCs w:val="28"/>
    </w:rPr>
  </w:style>
  <w:style w:type="paragraph" w:styleId="a3">
    <w:name w:val="endnote text"/>
    <w:basedOn w:val="a"/>
    <w:link w:val="a4"/>
    <w:uiPriority w:val="99"/>
    <w:semiHidden/>
    <w:unhideWhenUsed/>
    <w:rsid w:val="00964D67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964D67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964D67"/>
    <w:rPr>
      <w:vertAlign w:val="superscript"/>
    </w:rPr>
  </w:style>
  <w:style w:type="character" w:customStyle="1" w:styleId="pt-a0-000013">
    <w:name w:val="pt-a0-000013"/>
    <w:basedOn w:val="a0"/>
    <w:rsid w:val="00964D67"/>
    <w:rPr>
      <w:rFonts w:ascii="Times New Roman" w:hAnsi="Times New Roman" w:cs="Times New Roman" w:hint="default"/>
      <w:b w:val="0"/>
      <w:bCs w:val="0"/>
      <w:sz w:val="26"/>
      <w:szCs w:val="26"/>
    </w:rPr>
  </w:style>
  <w:style w:type="character" w:styleId="a6">
    <w:name w:val="Hyperlink"/>
    <w:basedOn w:val="a0"/>
    <w:uiPriority w:val="99"/>
    <w:unhideWhenUsed/>
    <w:rsid w:val="00BC191A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A4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A4798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663C9"/>
    <w:pPr>
      <w:suppressAutoHyphens/>
      <w:spacing w:after="0" w:line="240" w:lineRule="auto"/>
    </w:pPr>
    <w:rPr>
      <w:rFonts w:ascii="Consolas" w:eastAsia="Times New Roman" w:hAnsi="Consolas" w:cs="Consolas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uiPriority w:val="99"/>
    <w:rsid w:val="00D663C9"/>
    <w:rPr>
      <w:rFonts w:ascii="Consolas" w:eastAsia="Times New Roman" w:hAnsi="Consolas" w:cs="Consolas"/>
      <w:sz w:val="20"/>
      <w:szCs w:val="20"/>
      <w:lang w:eastAsia="zh-CN"/>
    </w:rPr>
  </w:style>
  <w:style w:type="character" w:styleId="a9">
    <w:name w:val="FollowedHyperlink"/>
    <w:basedOn w:val="a0"/>
    <w:uiPriority w:val="99"/>
    <w:semiHidden/>
    <w:unhideWhenUsed/>
    <w:rsid w:val="00214EA5"/>
    <w:rPr>
      <w:color w:val="800080" w:themeColor="followedHyperlink"/>
      <w:u w:val="single"/>
    </w:rPr>
  </w:style>
  <w:style w:type="paragraph" w:styleId="aa">
    <w:name w:val="Normal (Web)"/>
    <w:basedOn w:val="a"/>
    <w:uiPriority w:val="99"/>
    <w:unhideWhenUsed/>
    <w:rsid w:val="00E50D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91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1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7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oct@n-vartovsk.ru" TargetMode="External"/><Relationship Id="rId21" Type="http://schemas.openxmlformats.org/officeDocument/2006/relationships/hyperlink" Target="https://www.n-vartovsk.ru/documents/agPost/13-06-2024/465.html" TargetMode="External"/><Relationship Id="rId34" Type="http://schemas.openxmlformats.org/officeDocument/2006/relationships/hyperlink" Target="mailto:oct@n-vartovsk.ru" TargetMode="External"/><Relationship Id="rId42" Type="http://schemas.openxmlformats.org/officeDocument/2006/relationships/hyperlink" Target="mailto:oct@n-vartovsk.ru" TargetMode="External"/><Relationship Id="rId47" Type="http://schemas.openxmlformats.org/officeDocument/2006/relationships/hyperlink" Target="https://www.n-vartovsk.ru/documents/agPost/13-11-2024/1018.html" TargetMode="External"/><Relationship Id="rId50" Type="http://schemas.openxmlformats.org/officeDocument/2006/relationships/hyperlink" Target="mailto:oct@n-vartovsk.ru" TargetMode="External"/><Relationship Id="rId55" Type="http://schemas.openxmlformats.org/officeDocument/2006/relationships/hyperlink" Target="https://www.n-vartovsk.ru/documents/agPost/21-11-2024/1045.html" TargetMode="External"/><Relationship Id="rId63" Type="http://schemas.openxmlformats.org/officeDocument/2006/relationships/hyperlink" Target="https://www.n-vartovsk.ru/documents/agPost/13-12-2024/1148.html" TargetMode="External"/><Relationship Id="rId68" Type="http://schemas.openxmlformats.org/officeDocument/2006/relationships/hyperlink" Target="mailto:oct@n-vartovsk.ru" TargetMode="External"/><Relationship Id="rId76" Type="http://schemas.openxmlformats.org/officeDocument/2006/relationships/hyperlink" Target="mailto:omp@n-vartovsk.ru" TargetMode="External"/><Relationship Id="rId84" Type="http://schemas.openxmlformats.org/officeDocument/2006/relationships/hyperlink" Target="mailto:ot@n-vartovsk.ru" TargetMode="External"/><Relationship Id="rId89" Type="http://schemas.openxmlformats.org/officeDocument/2006/relationships/hyperlink" Target="mailto:omp@n-vartovsk.ru" TargetMode="External"/><Relationship Id="rId97" Type="http://schemas.openxmlformats.org/officeDocument/2006/relationships/theme" Target="theme/theme1.xml"/><Relationship Id="rId7" Type="http://schemas.openxmlformats.org/officeDocument/2006/relationships/hyperlink" Target="https://www.n-vartovsk.ru/documents/agPost/16-01-2024/21.html" TargetMode="External"/><Relationship Id="rId71" Type="http://schemas.openxmlformats.org/officeDocument/2006/relationships/hyperlink" Target="https://www.n-vartovsk.ru/documents/agPost/28-03-2024/248.html" TargetMode="External"/><Relationship Id="rId92" Type="http://schemas.openxmlformats.org/officeDocument/2006/relationships/hyperlink" Target="https://www.n-vartovsk.ru/documents/agPost/20-11-2024/1042.html" TargetMode="External"/><Relationship Id="rId2" Type="http://schemas.openxmlformats.org/officeDocument/2006/relationships/styles" Target="styles.xml"/><Relationship Id="rId16" Type="http://schemas.openxmlformats.org/officeDocument/2006/relationships/hyperlink" Target="mailto:oct@n-vartovsk.ru" TargetMode="External"/><Relationship Id="rId29" Type="http://schemas.openxmlformats.org/officeDocument/2006/relationships/hyperlink" Target="https://www.n-vartovsk.ru/documents/agPost/22-07-2024/601.html" TargetMode="External"/><Relationship Id="rId11" Type="http://schemas.openxmlformats.org/officeDocument/2006/relationships/hyperlink" Target="https://www.n-vartovsk.ru/documents/agPost/20-02-2024/127.html" TargetMode="External"/><Relationship Id="rId24" Type="http://schemas.openxmlformats.org/officeDocument/2006/relationships/hyperlink" Target="mailto:oct@n-vartovsk.ru" TargetMode="External"/><Relationship Id="rId32" Type="http://schemas.openxmlformats.org/officeDocument/2006/relationships/hyperlink" Target="mailto:oct@n-vartovsk.ru" TargetMode="External"/><Relationship Id="rId37" Type="http://schemas.openxmlformats.org/officeDocument/2006/relationships/hyperlink" Target="https://www.n-vartovsk.ru/documents/agPost/06-09-2024/775.html" TargetMode="External"/><Relationship Id="rId40" Type="http://schemas.openxmlformats.org/officeDocument/2006/relationships/hyperlink" Target="mailto:oct@n-vartovsk.ru" TargetMode="External"/><Relationship Id="rId45" Type="http://schemas.openxmlformats.org/officeDocument/2006/relationships/hyperlink" Target="https://www.n-vartovsk.ru/documents/agPost/15-10-2024/927.html" TargetMode="External"/><Relationship Id="rId53" Type="http://schemas.openxmlformats.org/officeDocument/2006/relationships/hyperlink" Target="https://www.n-vartovsk.ru/documents/agPost/15-11-2024/1032.html" TargetMode="External"/><Relationship Id="rId58" Type="http://schemas.openxmlformats.org/officeDocument/2006/relationships/hyperlink" Target="mailto:oct@n-vartovsk.ru" TargetMode="External"/><Relationship Id="rId66" Type="http://schemas.openxmlformats.org/officeDocument/2006/relationships/hyperlink" Target="mailto:oct@n-vartovsk.ru" TargetMode="External"/><Relationship Id="rId74" Type="http://schemas.openxmlformats.org/officeDocument/2006/relationships/hyperlink" Target="mailto:omp@n-vartovsk.ru" TargetMode="External"/><Relationship Id="rId79" Type="http://schemas.openxmlformats.org/officeDocument/2006/relationships/hyperlink" Target="https://www.n-vartovsk.ru/documents/agPost/01-07-2024/520.html" TargetMode="External"/><Relationship Id="rId87" Type="http://schemas.openxmlformats.org/officeDocument/2006/relationships/hyperlink" Target="https://www.n-vartovsk.ru/documents/agPost/25-09-2024/857.html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www.n-vartovsk.ru/documents/agPost/12-12-2024/1136.html" TargetMode="External"/><Relationship Id="rId82" Type="http://schemas.openxmlformats.org/officeDocument/2006/relationships/hyperlink" Target="mailto:omp@n-vartovsk.ru" TargetMode="External"/><Relationship Id="rId90" Type="http://schemas.openxmlformats.org/officeDocument/2006/relationships/hyperlink" Target="https://www.n-vartovsk.ru/documents/agPost/18-11-2024/1036.html" TargetMode="External"/><Relationship Id="rId95" Type="http://schemas.openxmlformats.org/officeDocument/2006/relationships/hyperlink" Target="mailto:omp@n-vartovsk.ru" TargetMode="External"/><Relationship Id="rId19" Type="http://schemas.openxmlformats.org/officeDocument/2006/relationships/hyperlink" Target="https://www.n-vartovsk.ru/documents/agPost/06-06-2024/450.html" TargetMode="External"/><Relationship Id="rId14" Type="http://schemas.openxmlformats.org/officeDocument/2006/relationships/hyperlink" Target="mailto:oct@n-vartovsk.ru" TargetMode="External"/><Relationship Id="rId22" Type="http://schemas.openxmlformats.org/officeDocument/2006/relationships/hyperlink" Target="mailto:oct@n-vartovsk.ru" TargetMode="External"/><Relationship Id="rId27" Type="http://schemas.openxmlformats.org/officeDocument/2006/relationships/hyperlink" Target="https://www.n-vartovsk.ru/documents/agPost/26-06-2024/502.html" TargetMode="External"/><Relationship Id="rId30" Type="http://schemas.openxmlformats.org/officeDocument/2006/relationships/hyperlink" Target="mailto:oct@n-vartovsk.ru" TargetMode="External"/><Relationship Id="rId35" Type="http://schemas.openxmlformats.org/officeDocument/2006/relationships/hyperlink" Target="https://www.n-vartovsk.ru/documents/agPost/06-09-2024/774.html" TargetMode="External"/><Relationship Id="rId43" Type="http://schemas.openxmlformats.org/officeDocument/2006/relationships/hyperlink" Target="https://www.n-vartovsk.ru/documents/agPost/10-10-2024/909.html" TargetMode="External"/><Relationship Id="rId48" Type="http://schemas.openxmlformats.org/officeDocument/2006/relationships/hyperlink" Target="mailto:oct@n-vartovsk.ru" TargetMode="External"/><Relationship Id="rId56" Type="http://schemas.openxmlformats.org/officeDocument/2006/relationships/hyperlink" Target="mailto:oct@n-vartovsk.ru" TargetMode="External"/><Relationship Id="rId64" Type="http://schemas.openxmlformats.org/officeDocument/2006/relationships/hyperlink" Target="mailto:oct@n-vartovsk.ru" TargetMode="External"/><Relationship Id="rId69" Type="http://schemas.openxmlformats.org/officeDocument/2006/relationships/hyperlink" Target="https://www.n-vartovsk.ru/documents/agPost/01-03-2024/162.html" TargetMode="External"/><Relationship Id="rId77" Type="http://schemas.openxmlformats.org/officeDocument/2006/relationships/hyperlink" Target="https://www.n-vartovsk.ru/documents/agPost/28-05-2024/416.html" TargetMode="External"/><Relationship Id="rId8" Type="http://schemas.openxmlformats.org/officeDocument/2006/relationships/hyperlink" Target="mailto:oct@n-vartovsk.ru" TargetMode="External"/><Relationship Id="rId51" Type="http://schemas.openxmlformats.org/officeDocument/2006/relationships/hyperlink" Target="https://www.n-vartovsk.ru/documents/agPost/15-11-2024/1031.html" TargetMode="External"/><Relationship Id="rId72" Type="http://schemas.openxmlformats.org/officeDocument/2006/relationships/hyperlink" Target="mailto:oprak@n-vartovsk.ru" TargetMode="External"/><Relationship Id="rId80" Type="http://schemas.openxmlformats.org/officeDocument/2006/relationships/hyperlink" Target="mailto:omp@n-vartovsk.ru" TargetMode="External"/><Relationship Id="rId85" Type="http://schemas.openxmlformats.org/officeDocument/2006/relationships/hyperlink" Target="https://www.n-vartovsk.ru/documents/agPost/19-08-2024/701.html" TargetMode="External"/><Relationship Id="rId93" Type="http://schemas.openxmlformats.org/officeDocument/2006/relationships/hyperlink" Target="mailto:omp@n-vartovsk.ru" TargetMode="External"/><Relationship Id="rId3" Type="http://schemas.openxmlformats.org/officeDocument/2006/relationships/settings" Target="settings.xml"/><Relationship Id="rId12" Type="http://schemas.openxmlformats.org/officeDocument/2006/relationships/hyperlink" Target="mailto:oct@n-vartovsk.ru" TargetMode="External"/><Relationship Id="rId17" Type="http://schemas.openxmlformats.org/officeDocument/2006/relationships/hyperlink" Target="https://www.n-vartovsk.ru/documents/agPost/12-04-2024/297.html" TargetMode="External"/><Relationship Id="rId25" Type="http://schemas.openxmlformats.org/officeDocument/2006/relationships/hyperlink" Target="https://www.n-vartovsk.ru/documents/agPost/20-06-2024/485.html" TargetMode="External"/><Relationship Id="rId33" Type="http://schemas.openxmlformats.org/officeDocument/2006/relationships/hyperlink" Target="https://www.n-vartovsk.ru/documents/agPost/16-08-2024/698.html" TargetMode="External"/><Relationship Id="rId38" Type="http://schemas.openxmlformats.org/officeDocument/2006/relationships/hyperlink" Target="mailto:oct@n-vartovsk.ru" TargetMode="External"/><Relationship Id="rId46" Type="http://schemas.openxmlformats.org/officeDocument/2006/relationships/hyperlink" Target="mailto:oct@n-vartovsk.ru" TargetMode="External"/><Relationship Id="rId59" Type="http://schemas.openxmlformats.org/officeDocument/2006/relationships/hyperlink" Target="https://www.n-vartovsk.ru/documents/agPost/25-11-2024/1056.html" TargetMode="External"/><Relationship Id="rId67" Type="http://schemas.openxmlformats.org/officeDocument/2006/relationships/hyperlink" Target="https://www.n-vartovsk.ru/documents/agPost/18-12-2024/1161.html" TargetMode="External"/><Relationship Id="rId20" Type="http://schemas.openxmlformats.org/officeDocument/2006/relationships/hyperlink" Target="mailto:oct@n-vartovsk.ru" TargetMode="External"/><Relationship Id="rId41" Type="http://schemas.openxmlformats.org/officeDocument/2006/relationships/hyperlink" Target="https://www.n-vartovsk.ru/documents/agPost/09-10-2024/905.html" TargetMode="External"/><Relationship Id="rId54" Type="http://schemas.openxmlformats.org/officeDocument/2006/relationships/hyperlink" Target="mailto:oct@n-vartovsk.ru" TargetMode="External"/><Relationship Id="rId62" Type="http://schemas.openxmlformats.org/officeDocument/2006/relationships/hyperlink" Target="mailto:oct@n-vartovsk.ru" TargetMode="External"/><Relationship Id="rId70" Type="http://schemas.openxmlformats.org/officeDocument/2006/relationships/hyperlink" Target="mailto:omp@n-vartovsk.ru" TargetMode="External"/><Relationship Id="rId75" Type="http://schemas.openxmlformats.org/officeDocument/2006/relationships/hyperlink" Target="https://www.n-vartovsk.ru/documents/agPost/12-04-2024/295.html" TargetMode="External"/><Relationship Id="rId83" Type="http://schemas.openxmlformats.org/officeDocument/2006/relationships/hyperlink" Target="https://www.n-vartovsk.ru/documents/agPost/01-08-2024/637.html" TargetMode="External"/><Relationship Id="rId88" Type="http://schemas.openxmlformats.org/officeDocument/2006/relationships/hyperlink" Target="mailto:omp@n-vartovsk.ru" TargetMode="External"/><Relationship Id="rId91" Type="http://schemas.openxmlformats.org/officeDocument/2006/relationships/hyperlink" Target="mailto:omp@n-vartovsk.ru" TargetMode="External"/><Relationship Id="rId9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https://www.n-vartovsk.ru/documents/agPost/12-04-2024/296.html" TargetMode="External"/><Relationship Id="rId23" Type="http://schemas.openxmlformats.org/officeDocument/2006/relationships/hyperlink" Target="https://www.n-vartovsk.ru/documents/agPost/13-06-2024/466.html" TargetMode="External"/><Relationship Id="rId28" Type="http://schemas.openxmlformats.org/officeDocument/2006/relationships/hyperlink" Target="mailto:oct@n-vartovsk.ru" TargetMode="External"/><Relationship Id="rId36" Type="http://schemas.openxmlformats.org/officeDocument/2006/relationships/hyperlink" Target="mailto:oct@n-vartovsk.ru" TargetMode="External"/><Relationship Id="rId49" Type="http://schemas.openxmlformats.org/officeDocument/2006/relationships/hyperlink" Target="https://www.n-vartovsk.ru/documents/agPost/13-11-2024/1019.html" TargetMode="External"/><Relationship Id="rId57" Type="http://schemas.openxmlformats.org/officeDocument/2006/relationships/hyperlink" Target="https://www.n-vartovsk.ru/documents/agPost/21-11-2024/1046.html" TargetMode="External"/><Relationship Id="rId10" Type="http://schemas.openxmlformats.org/officeDocument/2006/relationships/hyperlink" Target="mailto:oct@n-vartovsk.ru" TargetMode="External"/><Relationship Id="rId31" Type="http://schemas.openxmlformats.org/officeDocument/2006/relationships/hyperlink" Target="https://www.n-vartovsk.ru/documents/agPost/06-08-2024/656.html" TargetMode="External"/><Relationship Id="rId44" Type="http://schemas.openxmlformats.org/officeDocument/2006/relationships/hyperlink" Target="mailto:oct@n-vartovsk.ru" TargetMode="External"/><Relationship Id="rId52" Type="http://schemas.openxmlformats.org/officeDocument/2006/relationships/hyperlink" Target="mailto:oct@n-vartovsk.ru" TargetMode="External"/><Relationship Id="rId60" Type="http://schemas.openxmlformats.org/officeDocument/2006/relationships/hyperlink" Target="mailto:oct@n-vartovsk.ru" TargetMode="External"/><Relationship Id="rId65" Type="http://schemas.openxmlformats.org/officeDocument/2006/relationships/hyperlink" Target="https://www.n-vartovsk.ru/documents/agPost/18-12-2024/1160.html" TargetMode="External"/><Relationship Id="rId73" Type="http://schemas.openxmlformats.org/officeDocument/2006/relationships/hyperlink" Target="https://www.n-vartovsk.ru/documents/agPost/28-03-2024/250.html" TargetMode="External"/><Relationship Id="rId78" Type="http://schemas.openxmlformats.org/officeDocument/2006/relationships/hyperlink" Target="mailto:omp@n-vartovsk.ru" TargetMode="External"/><Relationship Id="rId81" Type="http://schemas.openxmlformats.org/officeDocument/2006/relationships/hyperlink" Target="https://www.n-vartovsk.ru/documents/agPost/26-06-2024/505.html" TargetMode="External"/><Relationship Id="rId86" Type="http://schemas.openxmlformats.org/officeDocument/2006/relationships/hyperlink" Target="mailto:ot@n-vartovsk.ru" TargetMode="External"/><Relationship Id="rId94" Type="http://schemas.openxmlformats.org/officeDocument/2006/relationships/hyperlink" Target="https://www.n-vartovsk.ru/documents/agPost/29-11-2024/1086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-vartovsk.ru/documents/agPost/17-01-2024/25.html" TargetMode="External"/><Relationship Id="rId13" Type="http://schemas.openxmlformats.org/officeDocument/2006/relationships/hyperlink" Target="https://www.n-vartovsk.ru/documents/agPost/22-02-2024/133.html" TargetMode="External"/><Relationship Id="rId18" Type="http://schemas.openxmlformats.org/officeDocument/2006/relationships/hyperlink" Target="mailto:oct@n-vartovsk.ru" TargetMode="External"/><Relationship Id="rId39" Type="http://schemas.openxmlformats.org/officeDocument/2006/relationships/hyperlink" Target="https://www.n-vartovsk.ru/documents/agPost/02-10-2024/875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9DA4F-EA5F-4E1E-BBD9-64A58FC6C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4081</TotalTime>
  <Pages>10</Pages>
  <Words>3413</Words>
  <Characters>19458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Фищенко Анжела Михайловна</dc:creator>
  <cp:keywords/>
  <dc:description/>
  <cp:lastModifiedBy>Напреева Альбина Робертовна</cp:lastModifiedBy>
  <cp:revision>191</cp:revision>
  <cp:lastPrinted>2021-03-09T09:01:00Z</cp:lastPrinted>
  <dcterms:created xsi:type="dcterms:W3CDTF">2023-03-23T09:20:00Z</dcterms:created>
  <dcterms:modified xsi:type="dcterms:W3CDTF">2025-04-15T09:52:00Z</dcterms:modified>
</cp:coreProperties>
</file>